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7E146" w14:textId="77777777" w:rsidR="007E009F" w:rsidRPr="007E009F" w:rsidRDefault="007E009F" w:rsidP="007E009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284CA0"/>
          <w:sz w:val="36"/>
          <w:szCs w:val="36"/>
          <w:lang w:eastAsia="pl-PL"/>
        </w:rPr>
      </w:pPr>
      <w:bookmarkStart w:id="0" w:name="_GoBack"/>
      <w:bookmarkEnd w:id="0"/>
      <w:r w:rsidRPr="007E009F">
        <w:rPr>
          <w:rFonts w:ascii="Arial" w:eastAsia="Times New Roman" w:hAnsi="Arial" w:cs="Arial"/>
          <w:b/>
          <w:bCs/>
          <w:color w:val="284CA0"/>
          <w:sz w:val="36"/>
          <w:szCs w:val="36"/>
          <w:lang w:eastAsia="pl-PL"/>
        </w:rPr>
        <w:t xml:space="preserve">Specjalista ds. </w:t>
      </w:r>
      <w:r>
        <w:rPr>
          <w:rFonts w:ascii="Arial" w:eastAsia="Times New Roman" w:hAnsi="Arial" w:cs="Arial"/>
          <w:b/>
          <w:bCs/>
          <w:color w:val="284CA0"/>
          <w:sz w:val="36"/>
          <w:szCs w:val="36"/>
          <w:lang w:eastAsia="pl-PL"/>
        </w:rPr>
        <w:t>Rachunkowości</w:t>
      </w:r>
    </w:p>
    <w:p w14:paraId="0BD9F63A" w14:textId="77777777" w:rsidR="007E009F" w:rsidRDefault="007E009F" w:rsidP="007E009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284CA0"/>
          <w:sz w:val="20"/>
          <w:szCs w:val="20"/>
          <w:lang w:eastAsia="pl-PL"/>
        </w:rPr>
      </w:pPr>
      <w:r w:rsidRPr="007E009F">
        <w:rPr>
          <w:rFonts w:ascii="Arial" w:eastAsia="Times New Roman" w:hAnsi="Arial" w:cs="Arial"/>
          <w:b/>
          <w:bCs/>
          <w:color w:val="284CA0"/>
          <w:sz w:val="20"/>
          <w:szCs w:val="20"/>
          <w:lang w:eastAsia="pl-PL"/>
        </w:rPr>
        <w:t>Miejsce pracy: Wałbrzych</w:t>
      </w:r>
    </w:p>
    <w:p w14:paraId="43C7C099" w14:textId="77777777" w:rsidR="007E009F" w:rsidRDefault="007E009F" w:rsidP="004A0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40D9FFA" w14:textId="77777777" w:rsidR="00C36D88" w:rsidRPr="007E009F" w:rsidRDefault="00C36D88" w:rsidP="004A0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13489E4" w14:textId="77777777" w:rsidR="004A0FF9" w:rsidRPr="007E009F" w:rsidRDefault="004A0FF9" w:rsidP="004A0FF9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E00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Zakres</w:t>
      </w:r>
      <w:r w:rsidR="006342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obowiązków</w:t>
      </w:r>
      <w:r w:rsidRPr="007E00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14:paraId="379AE7A4" w14:textId="02DBC827" w:rsidR="00E90897" w:rsidRPr="007E009F" w:rsidRDefault="00E90897" w:rsidP="007E00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09F">
        <w:rPr>
          <w:rFonts w:ascii="Arial" w:eastAsia="Times New Roman" w:hAnsi="Arial" w:cs="Arial"/>
          <w:sz w:val="20"/>
          <w:szCs w:val="20"/>
          <w:lang w:eastAsia="pl-PL"/>
        </w:rPr>
        <w:t xml:space="preserve">weryfikacja </w:t>
      </w:r>
      <w:r w:rsidR="00C36D88">
        <w:rPr>
          <w:rFonts w:ascii="Arial" w:eastAsia="Times New Roman" w:hAnsi="Arial" w:cs="Arial"/>
          <w:sz w:val="20"/>
          <w:szCs w:val="20"/>
          <w:lang w:eastAsia="pl-PL"/>
        </w:rPr>
        <w:t xml:space="preserve">formalna i rachunkowa </w:t>
      </w:r>
      <w:r w:rsidRPr="007E009F">
        <w:rPr>
          <w:rFonts w:ascii="Arial" w:eastAsia="Times New Roman" w:hAnsi="Arial" w:cs="Arial"/>
          <w:sz w:val="20"/>
          <w:szCs w:val="20"/>
          <w:lang w:eastAsia="pl-PL"/>
        </w:rPr>
        <w:t>dokumentów</w:t>
      </w:r>
      <w:r w:rsidR="00C36D88">
        <w:rPr>
          <w:rFonts w:ascii="Arial" w:eastAsia="Times New Roman" w:hAnsi="Arial" w:cs="Arial"/>
          <w:sz w:val="20"/>
          <w:szCs w:val="20"/>
          <w:lang w:eastAsia="pl-PL"/>
        </w:rPr>
        <w:t>, oraz ich księgowanie w zakresie:</w:t>
      </w:r>
    </w:p>
    <w:p w14:paraId="60DA9766" w14:textId="09341947" w:rsidR="00055210" w:rsidRPr="007E009F" w:rsidRDefault="00C36D88" w:rsidP="007E00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hanging="1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obrotu magazynowego</w:t>
      </w:r>
      <w:r w:rsidR="007E009F" w:rsidRPr="007E009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CEF150C" w14:textId="402ECC5E" w:rsidR="00055210" w:rsidRPr="007E009F" w:rsidRDefault="00C36D88" w:rsidP="007E00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hanging="1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gospodarki środkami trwałymi</w:t>
      </w:r>
      <w:r w:rsidR="007E009F" w:rsidRPr="007E009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B0743E7" w14:textId="5E631880" w:rsidR="004A0FF9" w:rsidRPr="007E009F" w:rsidRDefault="00C36D88" w:rsidP="007E00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prowadzenie ewidencji</w:t>
      </w:r>
      <w:r w:rsidR="004A0FF9" w:rsidRPr="007E009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50F63A5" w14:textId="1E5C930C" w:rsidR="00C36D88" w:rsidRDefault="00C36D88" w:rsidP="00C36D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hanging="1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środków trwałych,</w:t>
      </w:r>
    </w:p>
    <w:p w14:paraId="6E201949" w14:textId="3F1D9AC3" w:rsidR="00C36D88" w:rsidRPr="007E009F" w:rsidRDefault="00C36D88" w:rsidP="00C36D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hanging="1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inwestycji rozpoczętych</w:t>
      </w:r>
      <w:r w:rsidRPr="007E009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80EE7BA" w14:textId="6424D342" w:rsidR="00055210" w:rsidRPr="007E009F" w:rsidRDefault="00C36D88" w:rsidP="007E00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księgowanie dokumentów rozliczeniowych z pracownikami w zakresie delegacji</w:t>
      </w:r>
      <w:r w:rsidR="007E009F" w:rsidRPr="007E009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EDCAEAD" w14:textId="121061E0" w:rsidR="004A0FF9" w:rsidRPr="007E009F" w:rsidRDefault="00C36D88" w:rsidP="007E00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odpowiedzialność za prawidłowość sald kont związanych z zakresem obowiązków</w:t>
      </w:r>
      <w:r w:rsidR="007E009F" w:rsidRPr="007E009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6325F019" w14:textId="7E3CDD7C" w:rsidR="00055210" w:rsidRPr="007E009F" w:rsidRDefault="00C36D88" w:rsidP="007E00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przygotowywanie materiałów i zestawień niezbędnych dla zamknięcia okresów rozliczeniowych.</w:t>
      </w:r>
    </w:p>
    <w:p w14:paraId="6F751464" w14:textId="7FC9E5B1" w:rsidR="00055210" w:rsidRPr="007E009F" w:rsidRDefault="00634206" w:rsidP="005806E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42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 kandydatów oczekujemy</w:t>
      </w:r>
      <w:r w:rsidR="00055210" w:rsidRPr="007E00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14:paraId="799C3BA8" w14:textId="7F7DBFD1" w:rsidR="00055210" w:rsidRPr="007E009F" w:rsidRDefault="00055210" w:rsidP="007E00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09F">
        <w:rPr>
          <w:rFonts w:ascii="Arial" w:eastAsia="Times New Roman" w:hAnsi="Arial" w:cs="Arial"/>
          <w:sz w:val="20"/>
          <w:szCs w:val="20"/>
          <w:lang w:eastAsia="pl-PL"/>
        </w:rPr>
        <w:t>wykształceni</w:t>
      </w:r>
      <w:r w:rsidR="00833F74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7E009F">
        <w:rPr>
          <w:rFonts w:ascii="Arial" w:eastAsia="Times New Roman" w:hAnsi="Arial" w:cs="Arial"/>
          <w:sz w:val="20"/>
          <w:szCs w:val="20"/>
          <w:lang w:eastAsia="pl-PL"/>
        </w:rPr>
        <w:t xml:space="preserve"> wyższe</w:t>
      </w:r>
      <w:r w:rsidR="00833F74">
        <w:rPr>
          <w:rFonts w:ascii="Arial" w:eastAsia="Times New Roman" w:hAnsi="Arial" w:cs="Arial"/>
          <w:sz w:val="20"/>
          <w:szCs w:val="20"/>
          <w:lang w:eastAsia="pl-PL"/>
        </w:rPr>
        <w:t>go</w:t>
      </w:r>
      <w:r w:rsidR="007E009F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7E009F" w:rsidRPr="007E009F">
        <w:rPr>
          <w:rFonts w:ascii="Arial" w:eastAsia="Times New Roman" w:hAnsi="Arial" w:cs="Arial"/>
          <w:sz w:val="20"/>
          <w:szCs w:val="20"/>
          <w:lang w:eastAsia="pl-PL"/>
        </w:rPr>
        <w:t>preferowane kierunki: finanse, rachunkowość</w:t>
      </w:r>
      <w:r w:rsidR="007E009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7E009F" w:rsidRPr="007E009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79A99BA2" w14:textId="1634B355" w:rsidR="00055210" w:rsidRPr="007E009F" w:rsidRDefault="00055210" w:rsidP="007E00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09F">
        <w:rPr>
          <w:rFonts w:ascii="Arial" w:eastAsia="Times New Roman" w:hAnsi="Arial" w:cs="Arial"/>
          <w:sz w:val="20"/>
          <w:szCs w:val="20"/>
          <w:lang w:eastAsia="pl-PL"/>
        </w:rPr>
        <w:t>doświadczeni</w:t>
      </w:r>
      <w:r w:rsidR="008D467D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7E009F">
        <w:rPr>
          <w:rFonts w:ascii="Arial" w:eastAsia="Times New Roman" w:hAnsi="Arial" w:cs="Arial"/>
          <w:sz w:val="20"/>
          <w:szCs w:val="20"/>
          <w:lang w:eastAsia="pl-PL"/>
        </w:rPr>
        <w:t xml:space="preserve"> w pracy na podobnym stanowisku (</w:t>
      </w:r>
      <w:r w:rsidR="004A0FF9" w:rsidRPr="007E009F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7E009F">
        <w:rPr>
          <w:rFonts w:ascii="Arial" w:eastAsia="Times New Roman" w:hAnsi="Arial" w:cs="Arial"/>
          <w:sz w:val="20"/>
          <w:szCs w:val="20"/>
          <w:lang w:eastAsia="pl-PL"/>
        </w:rPr>
        <w:t xml:space="preserve"> lat</w:t>
      </w:r>
      <w:r w:rsidR="007E009F" w:rsidRPr="007E009F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7E009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7E009F" w:rsidRPr="007E009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7AC47C93" w14:textId="6808726B" w:rsidR="00055210" w:rsidRPr="007E009F" w:rsidRDefault="00055210" w:rsidP="007E00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09F">
        <w:rPr>
          <w:rFonts w:ascii="Arial" w:eastAsia="Times New Roman" w:hAnsi="Arial" w:cs="Arial"/>
          <w:sz w:val="20"/>
          <w:szCs w:val="20"/>
          <w:lang w:eastAsia="pl-PL"/>
        </w:rPr>
        <w:t>znajomoś</w:t>
      </w:r>
      <w:r w:rsidR="00833F74">
        <w:rPr>
          <w:rFonts w:ascii="Arial" w:eastAsia="Times New Roman" w:hAnsi="Arial" w:cs="Arial"/>
          <w:sz w:val="20"/>
          <w:szCs w:val="20"/>
          <w:lang w:eastAsia="pl-PL"/>
        </w:rPr>
        <w:t>ci</w:t>
      </w:r>
      <w:r w:rsidRPr="007E009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D4578">
        <w:rPr>
          <w:rFonts w:ascii="Arial" w:eastAsia="Times New Roman" w:hAnsi="Arial" w:cs="Arial"/>
          <w:sz w:val="20"/>
          <w:szCs w:val="20"/>
          <w:lang w:eastAsia="pl-PL"/>
        </w:rPr>
        <w:t>podatku VAT i CIT, oraz</w:t>
      </w:r>
      <w:r w:rsidRPr="007E009F">
        <w:rPr>
          <w:rFonts w:ascii="Arial" w:eastAsia="Times New Roman" w:hAnsi="Arial" w:cs="Arial"/>
          <w:sz w:val="20"/>
          <w:szCs w:val="20"/>
          <w:lang w:eastAsia="pl-PL"/>
        </w:rPr>
        <w:t xml:space="preserve"> ustawy o rachunkowości</w:t>
      </w:r>
      <w:r w:rsidR="007E009F" w:rsidRPr="007E009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5EEC14CD" w14:textId="271A54BB" w:rsidR="00055210" w:rsidRDefault="00055210" w:rsidP="006342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09F">
        <w:rPr>
          <w:rFonts w:ascii="Arial" w:eastAsia="Times New Roman" w:hAnsi="Arial" w:cs="Arial"/>
          <w:sz w:val="20"/>
          <w:szCs w:val="20"/>
          <w:lang w:eastAsia="pl-PL"/>
        </w:rPr>
        <w:t>znajomoś</w:t>
      </w:r>
      <w:r w:rsidR="00833F74">
        <w:rPr>
          <w:rFonts w:ascii="Arial" w:eastAsia="Times New Roman" w:hAnsi="Arial" w:cs="Arial"/>
          <w:sz w:val="20"/>
          <w:szCs w:val="20"/>
          <w:lang w:eastAsia="pl-PL"/>
        </w:rPr>
        <w:t>ci</w:t>
      </w:r>
      <w:r w:rsidRPr="007E009F">
        <w:rPr>
          <w:rFonts w:ascii="Arial" w:eastAsia="Times New Roman" w:hAnsi="Arial" w:cs="Arial"/>
          <w:sz w:val="20"/>
          <w:szCs w:val="20"/>
          <w:lang w:eastAsia="pl-PL"/>
        </w:rPr>
        <w:t xml:space="preserve"> programu MS Office</w:t>
      </w:r>
      <w:r w:rsidR="0063420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34206" w:rsidRPr="00634206">
        <w:rPr>
          <w:rFonts w:ascii="Arial" w:eastAsia="Times New Roman" w:hAnsi="Arial" w:cs="Arial"/>
          <w:sz w:val="20"/>
          <w:szCs w:val="20"/>
          <w:lang w:eastAsia="pl-PL"/>
        </w:rPr>
        <w:t>(w szczególności MS  Excel</w:t>
      </w:r>
      <w:r w:rsidR="00634206">
        <w:rPr>
          <w:rFonts w:ascii="Arial" w:eastAsia="Times New Roman" w:hAnsi="Arial" w:cs="Arial"/>
          <w:sz w:val="20"/>
          <w:szCs w:val="20"/>
          <w:lang w:eastAsia="pl-PL"/>
        </w:rPr>
        <w:t xml:space="preserve"> oraz MS Word)</w:t>
      </w:r>
      <w:r w:rsidR="007E009F" w:rsidRPr="007E009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1E6F0FD" w14:textId="383145F4" w:rsidR="00833F74" w:rsidRPr="00634206" w:rsidRDefault="00833F74" w:rsidP="00833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4206">
        <w:rPr>
          <w:rFonts w:ascii="Arial" w:eastAsia="Times New Roman" w:hAnsi="Arial" w:cs="Arial"/>
          <w:sz w:val="20"/>
          <w:szCs w:val="20"/>
          <w:lang w:eastAsia="pl-PL"/>
        </w:rPr>
        <w:t xml:space="preserve">doświadczenia w pracy z systemami klasy ERP </w:t>
      </w:r>
      <w:r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634206">
        <w:rPr>
          <w:rFonts w:ascii="Arial" w:eastAsia="Times New Roman" w:hAnsi="Arial" w:cs="Arial"/>
          <w:sz w:val="20"/>
          <w:szCs w:val="20"/>
          <w:lang w:eastAsia="pl-PL"/>
        </w:rPr>
        <w:t>znajomość systemu AX 2009, AX 365 będzie dodatkowym autem</w:t>
      </w:r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ED4578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3B7DEB2" w14:textId="55556812" w:rsidR="00055210" w:rsidRPr="007E009F" w:rsidRDefault="00055210" w:rsidP="007E00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09F">
        <w:rPr>
          <w:rFonts w:ascii="Arial" w:eastAsia="Times New Roman" w:hAnsi="Arial" w:cs="Arial"/>
          <w:sz w:val="20"/>
          <w:szCs w:val="20"/>
          <w:lang w:eastAsia="pl-PL"/>
        </w:rPr>
        <w:t>umiejętnoś</w:t>
      </w:r>
      <w:r w:rsidR="00833F74">
        <w:rPr>
          <w:rFonts w:ascii="Arial" w:eastAsia="Times New Roman" w:hAnsi="Arial" w:cs="Arial"/>
          <w:sz w:val="20"/>
          <w:szCs w:val="20"/>
          <w:lang w:eastAsia="pl-PL"/>
        </w:rPr>
        <w:t>ci</w:t>
      </w:r>
      <w:r w:rsidRPr="007E009F">
        <w:rPr>
          <w:rFonts w:ascii="Arial" w:eastAsia="Times New Roman" w:hAnsi="Arial" w:cs="Arial"/>
          <w:sz w:val="20"/>
          <w:szCs w:val="20"/>
          <w:lang w:eastAsia="pl-PL"/>
        </w:rPr>
        <w:t xml:space="preserve"> pracy w zespole</w:t>
      </w:r>
      <w:r w:rsidR="007E009F" w:rsidRPr="007E009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FE722C4" w14:textId="2FF2B68C" w:rsidR="006605CE" w:rsidRDefault="00833F74" w:rsidP="007E00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samodzielności, </w:t>
      </w:r>
      <w:r w:rsidR="00055210" w:rsidRPr="007E009F">
        <w:rPr>
          <w:rFonts w:ascii="Arial" w:eastAsia="Times New Roman" w:hAnsi="Arial" w:cs="Arial"/>
          <w:sz w:val="20"/>
          <w:szCs w:val="20"/>
          <w:lang w:eastAsia="pl-PL"/>
        </w:rPr>
        <w:t>dobr</w:t>
      </w:r>
      <w:r>
        <w:rPr>
          <w:rFonts w:ascii="Arial" w:eastAsia="Times New Roman" w:hAnsi="Arial" w:cs="Arial"/>
          <w:sz w:val="20"/>
          <w:szCs w:val="20"/>
          <w:lang w:eastAsia="pl-PL"/>
        </w:rPr>
        <w:t>ej</w:t>
      </w:r>
      <w:r w:rsidR="00055210" w:rsidRPr="007E009F">
        <w:rPr>
          <w:rFonts w:ascii="Arial" w:eastAsia="Times New Roman" w:hAnsi="Arial" w:cs="Arial"/>
          <w:sz w:val="20"/>
          <w:szCs w:val="20"/>
          <w:lang w:eastAsia="pl-PL"/>
        </w:rPr>
        <w:t xml:space="preserve"> organizacj</w:t>
      </w:r>
      <w:r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55210" w:rsidRPr="007E009F">
        <w:rPr>
          <w:rFonts w:ascii="Arial" w:eastAsia="Times New Roman" w:hAnsi="Arial" w:cs="Arial"/>
          <w:sz w:val="20"/>
          <w:szCs w:val="20"/>
          <w:lang w:eastAsia="pl-PL"/>
        </w:rPr>
        <w:t xml:space="preserve"> pracy, dokładnoś</w:t>
      </w:r>
      <w:r>
        <w:rPr>
          <w:rFonts w:ascii="Arial" w:eastAsia="Times New Roman" w:hAnsi="Arial" w:cs="Arial"/>
          <w:sz w:val="20"/>
          <w:szCs w:val="20"/>
          <w:lang w:eastAsia="pl-PL"/>
        </w:rPr>
        <w:t>ci</w:t>
      </w:r>
      <w:r w:rsidR="00055210" w:rsidRPr="007E009F">
        <w:rPr>
          <w:rFonts w:ascii="Arial" w:eastAsia="Times New Roman" w:hAnsi="Arial" w:cs="Arial"/>
          <w:sz w:val="20"/>
          <w:szCs w:val="20"/>
          <w:lang w:eastAsia="pl-PL"/>
        </w:rPr>
        <w:t xml:space="preserve"> i odpowiedzialnoś</w:t>
      </w:r>
      <w:r>
        <w:rPr>
          <w:rFonts w:ascii="Arial" w:eastAsia="Times New Roman" w:hAnsi="Arial" w:cs="Arial"/>
          <w:sz w:val="20"/>
          <w:szCs w:val="20"/>
          <w:lang w:eastAsia="pl-PL"/>
        </w:rPr>
        <w:t>ci</w:t>
      </w:r>
      <w:r w:rsidR="007E009F" w:rsidRPr="007E009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512D7359" w14:textId="77777777" w:rsidR="00833F74" w:rsidRPr="007E009F" w:rsidRDefault="00833F74" w:rsidP="00833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3F74">
        <w:rPr>
          <w:rFonts w:ascii="Arial" w:eastAsia="Times New Roman" w:hAnsi="Arial" w:cs="Arial"/>
          <w:sz w:val="20"/>
          <w:szCs w:val="20"/>
          <w:lang w:eastAsia="pl-PL"/>
        </w:rPr>
        <w:t>gotowości do pracy w Wałbrzychu</w:t>
      </w:r>
    </w:p>
    <w:p w14:paraId="57AEF55F" w14:textId="77777777" w:rsidR="004A0FF9" w:rsidRPr="007E009F" w:rsidRDefault="004A0FF9" w:rsidP="007E009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0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Oferujemy:</w:t>
      </w:r>
    </w:p>
    <w:p w14:paraId="6E0827C2" w14:textId="65C3B724" w:rsidR="004A0FF9" w:rsidRPr="007E009F" w:rsidRDefault="00C36D88" w:rsidP="007E00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atrakcyjne wynagrodzenie,</w:t>
      </w:r>
    </w:p>
    <w:p w14:paraId="49EA2D0B" w14:textId="15FDA4B3" w:rsidR="004A0FF9" w:rsidRPr="007E009F" w:rsidRDefault="004A0FF9" w:rsidP="007E00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09F">
        <w:rPr>
          <w:rFonts w:ascii="Arial" w:eastAsia="Times New Roman" w:hAnsi="Arial" w:cs="Arial"/>
          <w:sz w:val="20"/>
          <w:szCs w:val="20"/>
          <w:lang w:eastAsia="pl-PL"/>
        </w:rPr>
        <w:t>pracę z doświadczonym zespołem</w:t>
      </w:r>
      <w:r w:rsidR="00C36D88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7CEEAAB" w14:textId="6EDB6608" w:rsidR="004A0FF9" w:rsidRDefault="004A0FF9" w:rsidP="007E00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09F">
        <w:rPr>
          <w:rFonts w:ascii="Arial" w:eastAsia="Times New Roman" w:hAnsi="Arial" w:cs="Arial"/>
          <w:sz w:val="20"/>
          <w:szCs w:val="20"/>
          <w:lang w:eastAsia="pl-PL"/>
        </w:rPr>
        <w:t>możliwość rozwoju zawodowego</w:t>
      </w:r>
      <w:r w:rsidR="007E009F" w:rsidRPr="007E009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71E63977" w14:textId="28376E1D" w:rsidR="00C70D66" w:rsidRDefault="00C70D66" w:rsidP="00C7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8806F4" w14:textId="0A7FB63B" w:rsidR="00C70D66" w:rsidRDefault="00C70D66" w:rsidP="00C7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7EA503" w14:textId="758D4B0A" w:rsidR="00C70D66" w:rsidRDefault="00C70D66" w:rsidP="00C7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2745AF" w14:textId="5A08EE31" w:rsidR="00C70D66" w:rsidRPr="00C70D66" w:rsidRDefault="00C70D66" w:rsidP="00C70D66">
      <w:pPr>
        <w:pStyle w:val="NormalnyWeb"/>
        <w:ind w:left="360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C70D66">
        <w:rPr>
          <w:rFonts w:ascii="Arial" w:hAnsi="Arial" w:cs="Arial"/>
          <w:color w:val="000000" w:themeColor="text1"/>
          <w:sz w:val="18"/>
          <w:szCs w:val="18"/>
        </w:rPr>
        <w:t xml:space="preserve">Dokumenty aplikacyjne (CV i list motywacyjny) zawierające klauzulę „Wyrażam zgodę na przetwarzanie moich danych osobowych dla potrzeb procesu rekrutacji zgodnie z ustawą z dnia 29 sierpnia 1997 r.                               o ochronie danych osobowych (tekst jednolity: Dz. U. z 2002 r . Nr. 101., poz. 926. ze zmianami)”  prosimy przesyłać na adres: Wałbrzyskie Zakłady Koksownicze „Victoria” S.A., ul. Karkonoska 9,   58 -305 Wałbrzych lub  e-mail: </w:t>
      </w:r>
      <w:hyperlink r:id="rId5" w:history="1">
        <w:r w:rsidRPr="00C70D66">
          <w:rPr>
            <w:rStyle w:val="Hipercze"/>
            <w:rFonts w:ascii="Arial" w:hAnsi="Arial" w:cs="Arial"/>
            <w:color w:val="000000" w:themeColor="text1"/>
            <w:sz w:val="18"/>
            <w:szCs w:val="18"/>
          </w:rPr>
          <w:t>sekretariat@wzkvictoria.pl</w:t>
        </w:r>
      </w:hyperlink>
      <w:r w:rsidRPr="00C70D66">
        <w:rPr>
          <w:rFonts w:ascii="Arial" w:hAnsi="Arial" w:cs="Arial"/>
          <w:color w:val="000000" w:themeColor="text1"/>
          <w:sz w:val="18"/>
          <w:szCs w:val="18"/>
        </w:rPr>
        <w:t xml:space="preserve">, z dopiskiem: oferta pracy </w:t>
      </w:r>
      <w:r w:rsidRPr="00C70D66">
        <w:rPr>
          <w:rFonts w:ascii="Arial" w:hAnsi="Arial" w:cs="Arial"/>
          <w:i/>
          <w:color w:val="000000" w:themeColor="text1"/>
          <w:sz w:val="18"/>
          <w:szCs w:val="18"/>
        </w:rPr>
        <w:t xml:space="preserve">– </w:t>
      </w:r>
      <w:r w:rsidRPr="00C70D66">
        <w:rPr>
          <w:rFonts w:ascii="Arial" w:hAnsi="Arial" w:cs="Arial"/>
          <w:i/>
          <w:color w:val="000000" w:themeColor="text1"/>
          <w:sz w:val="18"/>
          <w:szCs w:val="18"/>
          <w:u w:val="single"/>
        </w:rPr>
        <w:t xml:space="preserve">SPECJALISTA DS. </w:t>
      </w:r>
      <w:r>
        <w:rPr>
          <w:rFonts w:ascii="Arial" w:hAnsi="Arial" w:cs="Arial"/>
          <w:i/>
          <w:color w:val="000000" w:themeColor="text1"/>
          <w:sz w:val="18"/>
          <w:szCs w:val="18"/>
          <w:u w:val="single"/>
        </w:rPr>
        <w:t>RACHUNKOWOŚCI</w:t>
      </w:r>
    </w:p>
    <w:p w14:paraId="6EA9149A" w14:textId="77777777" w:rsidR="00C70D66" w:rsidRPr="00C70D66" w:rsidRDefault="00C70D66" w:rsidP="00C70D66">
      <w:pPr>
        <w:pStyle w:val="NormalnyWeb"/>
        <w:ind w:left="360"/>
        <w:jc w:val="center"/>
        <w:rPr>
          <w:rFonts w:ascii="Arial" w:hAnsi="Arial" w:cs="Arial"/>
          <w:sz w:val="18"/>
          <w:szCs w:val="18"/>
        </w:rPr>
      </w:pPr>
      <w:r w:rsidRPr="00C70D66">
        <w:rPr>
          <w:rStyle w:val="Uwydatnienie"/>
          <w:rFonts w:ascii="Arial" w:hAnsi="Arial" w:cs="Arial"/>
          <w:sz w:val="18"/>
          <w:szCs w:val="18"/>
        </w:rPr>
        <w:t>Zastrzegamy</w:t>
      </w:r>
      <w:r w:rsidRPr="00C70D66">
        <w:rPr>
          <w:rStyle w:val="st1"/>
          <w:rFonts w:ascii="Arial" w:hAnsi="Arial" w:cs="Arial"/>
          <w:b/>
          <w:sz w:val="18"/>
          <w:szCs w:val="18"/>
        </w:rPr>
        <w:t xml:space="preserve"> </w:t>
      </w:r>
      <w:r w:rsidRPr="00C70D66">
        <w:rPr>
          <w:rStyle w:val="st1"/>
          <w:rFonts w:ascii="Arial" w:hAnsi="Arial" w:cs="Arial"/>
          <w:sz w:val="18"/>
          <w:szCs w:val="18"/>
        </w:rPr>
        <w:t>sobie prawo do</w:t>
      </w:r>
      <w:r w:rsidRPr="00C70D66">
        <w:rPr>
          <w:rStyle w:val="st1"/>
          <w:rFonts w:ascii="Arial" w:hAnsi="Arial" w:cs="Arial"/>
          <w:b/>
          <w:sz w:val="18"/>
          <w:szCs w:val="18"/>
        </w:rPr>
        <w:t xml:space="preserve"> </w:t>
      </w:r>
      <w:r w:rsidRPr="00C70D66">
        <w:rPr>
          <w:rStyle w:val="Uwydatnienie"/>
          <w:rFonts w:ascii="Arial" w:hAnsi="Arial" w:cs="Arial"/>
          <w:sz w:val="18"/>
          <w:szCs w:val="18"/>
        </w:rPr>
        <w:t>skontaktowania się z wybranymi kandydatami</w:t>
      </w:r>
      <w:r w:rsidRPr="00C70D66">
        <w:rPr>
          <w:rStyle w:val="st1"/>
          <w:rFonts w:ascii="Arial" w:hAnsi="Arial" w:cs="Arial"/>
          <w:b/>
          <w:color w:val="545454"/>
          <w:sz w:val="18"/>
          <w:szCs w:val="18"/>
        </w:rPr>
        <w:t>.</w:t>
      </w:r>
    </w:p>
    <w:p w14:paraId="4884AE80" w14:textId="77777777" w:rsidR="00C70D66" w:rsidRPr="007E009F" w:rsidRDefault="00C70D66" w:rsidP="00C7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0D7CA3" w14:textId="522388E0" w:rsidR="004A0FF9" w:rsidRPr="007E009F" w:rsidRDefault="004A0FF9" w:rsidP="005806E7">
      <w:pPr>
        <w:shd w:val="clear" w:color="auto" w:fill="FFFFFF"/>
        <w:spacing w:before="100" w:beforeAutospacing="1" w:after="100" w:afterAutospacing="1" w:line="240" w:lineRule="auto"/>
        <w:ind w:left="-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4A0FF9" w:rsidRPr="007E0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7466"/>
    <w:multiLevelType w:val="multilevel"/>
    <w:tmpl w:val="9176D36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5A4C57"/>
    <w:multiLevelType w:val="multilevel"/>
    <w:tmpl w:val="88CA27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10"/>
    <w:rsid w:val="00055210"/>
    <w:rsid w:val="0007213E"/>
    <w:rsid w:val="000B3C43"/>
    <w:rsid w:val="001352D3"/>
    <w:rsid w:val="003D1093"/>
    <w:rsid w:val="004A0FF9"/>
    <w:rsid w:val="005806E7"/>
    <w:rsid w:val="00634206"/>
    <w:rsid w:val="006C49F2"/>
    <w:rsid w:val="007E009F"/>
    <w:rsid w:val="00833F74"/>
    <w:rsid w:val="00846F67"/>
    <w:rsid w:val="008D467D"/>
    <w:rsid w:val="00A670D7"/>
    <w:rsid w:val="00C10113"/>
    <w:rsid w:val="00C36D88"/>
    <w:rsid w:val="00C70D66"/>
    <w:rsid w:val="00D10622"/>
    <w:rsid w:val="00E90897"/>
    <w:rsid w:val="00ED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5A01"/>
  <w15:docId w15:val="{676090A9-3F6A-4A08-A7AF-2FAB8374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55210"/>
    <w:rPr>
      <w:b/>
      <w:bCs/>
    </w:rPr>
  </w:style>
  <w:style w:type="paragraph" w:styleId="Akapitzlist">
    <w:name w:val="List Paragraph"/>
    <w:basedOn w:val="Normalny"/>
    <w:uiPriority w:val="34"/>
    <w:qFormat/>
    <w:rsid w:val="004A0F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0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09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F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F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F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F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F7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7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0D66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C70D66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0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5729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DEDED"/>
                        <w:right w:val="none" w:sz="0" w:space="0" w:color="auto"/>
                      </w:divBdr>
                      <w:divsChild>
                        <w:div w:id="1381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1038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284CA0"/>
                                <w:left w:val="single" w:sz="6" w:space="0" w:color="284CA0"/>
                                <w:bottom w:val="single" w:sz="6" w:space="0" w:color="284CA0"/>
                                <w:right w:val="single" w:sz="6" w:space="0" w:color="284CA0"/>
                              </w:divBdr>
                              <w:divsChild>
                                <w:div w:id="39547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90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5419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wzkvicto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kmisztal</dc:creator>
  <cp:lastModifiedBy>akaczmarek</cp:lastModifiedBy>
  <cp:revision>2</cp:revision>
  <dcterms:created xsi:type="dcterms:W3CDTF">2018-04-27T09:05:00Z</dcterms:created>
  <dcterms:modified xsi:type="dcterms:W3CDTF">2018-04-27T09:05:00Z</dcterms:modified>
</cp:coreProperties>
</file>